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05413" w14:textId="77777777" w:rsidR="009B5038" w:rsidRPr="004D567E" w:rsidRDefault="009B5038" w:rsidP="009B5038">
      <w:pPr>
        <w:ind w:left="327" w:right="20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</w:rPr>
      </w:pPr>
      <w:r w:rsidRPr="004D567E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</w:rPr>
        <w:t>Ежеквартальный отчет о принятых диссертационными советами решениях по присуждению (отказе в присуждении) степеней доктора философии (PhD), доктора по профилю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"/>
        <w:gridCol w:w="1400"/>
        <w:gridCol w:w="937"/>
        <w:gridCol w:w="1299"/>
        <w:gridCol w:w="1370"/>
        <w:gridCol w:w="1718"/>
        <w:gridCol w:w="1640"/>
        <w:gridCol w:w="1818"/>
        <w:gridCol w:w="966"/>
        <w:gridCol w:w="1688"/>
        <w:gridCol w:w="873"/>
      </w:tblGrid>
      <w:tr w:rsidR="00F452D1" w:rsidRPr="00776C6D" w14:paraId="366DD015" w14:textId="77777777" w:rsidTr="00F452D1">
        <w:trPr>
          <w:trHeight w:val="23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563697" w14:textId="77777777" w:rsidR="009B5038" w:rsidRPr="00776C6D" w:rsidRDefault="009B5038" w:rsidP="009B5038">
            <w:pPr>
              <w:spacing w:after="240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  <w:p w14:paraId="747928F3" w14:textId="77777777" w:rsidR="009B5038" w:rsidRPr="00776C6D" w:rsidRDefault="009B5038" w:rsidP="009B5038">
            <w:pPr>
              <w:ind w:left="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4FA45" w14:textId="77777777" w:rsidR="009B5038" w:rsidRPr="00776C6D" w:rsidRDefault="009B5038" w:rsidP="009B503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0A21CFC" w14:textId="77777777" w:rsidR="009B5038" w:rsidRPr="00776C6D" w:rsidRDefault="009B5038" w:rsidP="009B5038">
            <w:pPr>
              <w:ind w:left="16" w:right="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(Ф.И.О.</w:t>
            </w:r>
          </w:p>
          <w:p w14:paraId="363EA2F3" w14:textId="77777777" w:rsidR="009B5038" w:rsidRPr="00776C6D" w:rsidRDefault="009B5038" w:rsidP="009B5038">
            <w:pPr>
              <w:ind w:left="191" w:right="17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(при его</w:t>
            </w:r>
          </w:p>
          <w:p w14:paraId="1BFE0EFC" w14:textId="77777777" w:rsidR="009B5038" w:rsidRPr="00776C6D" w:rsidRDefault="009B5038" w:rsidP="009B5038">
            <w:pPr>
              <w:ind w:left="16" w:right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наличии))</w:t>
            </w:r>
          </w:p>
          <w:p w14:paraId="7C9190B1" w14:textId="77777777" w:rsidR="009B5038" w:rsidRPr="00776C6D" w:rsidRDefault="009B5038" w:rsidP="009B5038">
            <w:pPr>
              <w:ind w:left="21" w:right="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докторанта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8CA83" w14:textId="77777777" w:rsidR="009B5038" w:rsidRPr="00776C6D" w:rsidRDefault="009B5038" w:rsidP="009B5038">
            <w:pPr>
              <w:spacing w:after="240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  <w:p w14:paraId="0A2DF94E" w14:textId="77777777" w:rsidR="009B5038" w:rsidRPr="00776C6D" w:rsidRDefault="009B5038" w:rsidP="009B5038">
            <w:pPr>
              <w:ind w:left="29" w:right="16" w:hanging="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 рождения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1E69A" w14:textId="77777777" w:rsidR="009B5038" w:rsidRPr="00776C6D" w:rsidRDefault="009B5038" w:rsidP="009B5038">
            <w:pPr>
              <w:spacing w:after="24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9B85D70" w14:textId="77777777" w:rsidR="009B5038" w:rsidRPr="00776C6D" w:rsidRDefault="009B5038" w:rsidP="009B5038">
            <w:pPr>
              <w:ind w:left="86" w:right="70" w:hang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Период обучения в</w:t>
            </w:r>
          </w:p>
          <w:p w14:paraId="40E57412" w14:textId="77777777" w:rsidR="009B5038" w:rsidRPr="00776C6D" w:rsidRDefault="009B5038" w:rsidP="009B5038">
            <w:pPr>
              <w:ind w:left="46" w:right="2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докторантуре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29CF9" w14:textId="77777777" w:rsidR="009B5038" w:rsidRPr="00776C6D" w:rsidRDefault="009B5038" w:rsidP="009B503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26CCC68" w14:textId="77777777" w:rsidR="009B5038" w:rsidRPr="00776C6D" w:rsidRDefault="009B5038" w:rsidP="00776C6D">
            <w:pPr>
              <w:ind w:left="85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ВУЗ, в</w:t>
            </w:r>
          </w:p>
          <w:p w14:paraId="42EA845A" w14:textId="77777777" w:rsidR="009B5038" w:rsidRPr="00776C6D" w:rsidRDefault="009B5038" w:rsidP="00776C6D">
            <w:pPr>
              <w:ind w:left="85" w:right="45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которо м</w:t>
            </w:r>
          </w:p>
          <w:p w14:paraId="39E450FB" w14:textId="77777777" w:rsidR="009B5038" w:rsidRPr="00776C6D" w:rsidRDefault="009B5038" w:rsidP="00776C6D">
            <w:pPr>
              <w:ind w:left="85" w:right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обучался</w:t>
            </w:r>
          </w:p>
          <w:p w14:paraId="07037053" w14:textId="77777777" w:rsidR="009B5038" w:rsidRPr="00776C6D" w:rsidRDefault="009B5038" w:rsidP="00776C6D">
            <w:pPr>
              <w:ind w:left="85" w:right="-5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доктора нт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F8CA0A" w14:textId="77777777" w:rsidR="009B5038" w:rsidRPr="00776C6D" w:rsidRDefault="009B5038" w:rsidP="009B5038">
            <w:pPr>
              <w:spacing w:after="240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  <w:p w14:paraId="486BA9B7" w14:textId="77777777" w:rsidR="009B5038" w:rsidRPr="00776C6D" w:rsidRDefault="009B5038" w:rsidP="009B5038">
            <w:pPr>
              <w:ind w:left="70" w:right="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Тема</w:t>
            </w:r>
          </w:p>
          <w:p w14:paraId="655AA147" w14:textId="77777777" w:rsidR="009B5038" w:rsidRPr="00776C6D" w:rsidRDefault="009B5038" w:rsidP="009B5038">
            <w:pPr>
              <w:ind w:left="75" w:right="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диссертации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EA0BCA" w14:textId="77777777" w:rsidR="009B5038" w:rsidRPr="00776C6D" w:rsidRDefault="009B5038" w:rsidP="009B5038">
            <w:pPr>
              <w:ind w:left="60" w:right="48" w:hanging="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Научные консультанты ((Ф.И.О.</w:t>
            </w:r>
          </w:p>
          <w:p w14:paraId="0DD32CE9" w14:textId="77777777" w:rsidR="009B5038" w:rsidRPr="00776C6D" w:rsidRDefault="009B5038" w:rsidP="009B5038">
            <w:pPr>
              <w:ind w:left="39" w:right="26" w:firstLine="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(при его наличии)), степень,</w:t>
            </w:r>
          </w:p>
          <w:p w14:paraId="796EA907" w14:textId="77777777" w:rsidR="009B5038" w:rsidRPr="00776C6D" w:rsidRDefault="009B5038" w:rsidP="009B5038">
            <w:pPr>
              <w:ind w:left="160" w:right="147" w:hanging="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работы)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576F33" w14:textId="77777777" w:rsidR="009B5038" w:rsidRPr="00776C6D" w:rsidRDefault="009B5038" w:rsidP="009B5038">
            <w:pPr>
              <w:ind w:left="38" w:right="26" w:hang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Официальные рецензенты ((Ф.И.О.</w:t>
            </w:r>
          </w:p>
          <w:p w14:paraId="2651C288" w14:textId="77777777" w:rsidR="009B5038" w:rsidRPr="00776C6D" w:rsidRDefault="009B5038" w:rsidP="009B5038">
            <w:pPr>
              <w:ind w:left="46" w:right="33" w:firstLine="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(при его наличии)), степень,</w:t>
            </w:r>
          </w:p>
          <w:p w14:paraId="29A0AE6E" w14:textId="77777777" w:rsidR="009B5038" w:rsidRPr="00776C6D" w:rsidRDefault="009B5038" w:rsidP="009B5038">
            <w:pPr>
              <w:ind w:left="168" w:right="156" w:firstLine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работы)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06F55" w14:textId="77777777" w:rsidR="009B5038" w:rsidRPr="00776C6D" w:rsidRDefault="009B5038" w:rsidP="009B5038">
            <w:pPr>
              <w:spacing w:after="240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  <w:p w14:paraId="6CCBBA49" w14:textId="77777777" w:rsidR="009B5038" w:rsidRPr="00776C6D" w:rsidRDefault="009B5038" w:rsidP="009B5038">
            <w:pPr>
              <w:ind w:left="18" w:right="5" w:hang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защиты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B67B61" w14:textId="77777777" w:rsidR="009B5038" w:rsidRPr="00776C6D" w:rsidRDefault="009B5038" w:rsidP="009B503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9A811A1" w14:textId="77777777" w:rsidR="009B5038" w:rsidRPr="00776C6D" w:rsidRDefault="009B5038" w:rsidP="009B5038">
            <w:pPr>
              <w:ind w:left="243" w:right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Принятое решение</w:t>
            </w:r>
          </w:p>
          <w:p w14:paraId="5FB91BB6" w14:textId="77777777" w:rsidR="009B5038" w:rsidRPr="00776C6D" w:rsidRDefault="009B5038" w:rsidP="009B5038">
            <w:pPr>
              <w:ind w:left="29" w:right="10" w:firstLine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диссертационного совета и апелляционно й комиссии (при наличии)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69073B" w14:textId="77777777" w:rsidR="009B5038" w:rsidRPr="00776C6D" w:rsidRDefault="009B5038" w:rsidP="009B5038">
            <w:pPr>
              <w:spacing w:after="240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  <w:p w14:paraId="674754C6" w14:textId="77777777" w:rsidR="009B5038" w:rsidRPr="00776C6D" w:rsidRDefault="009B5038" w:rsidP="009B5038">
            <w:pPr>
              <w:ind w:left="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  <w:p w14:paraId="368C10D0" w14:textId="77777777" w:rsidR="009B5038" w:rsidRPr="00776C6D" w:rsidRDefault="009B5038" w:rsidP="009B5038">
            <w:pPr>
              <w:ind w:left="56" w:right="3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диплома</w:t>
            </w:r>
          </w:p>
        </w:tc>
      </w:tr>
      <w:tr w:rsidR="00F452D1" w:rsidRPr="00776C6D" w14:paraId="54497120" w14:textId="77777777" w:rsidTr="00F452D1">
        <w:trPr>
          <w:trHeight w:val="28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D48B46" w14:textId="77777777" w:rsidR="009B5038" w:rsidRPr="00776C6D" w:rsidRDefault="009B5038" w:rsidP="009B5038">
            <w:pPr>
              <w:ind w:left="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FC782" w14:textId="77777777" w:rsidR="009B5038" w:rsidRPr="00776C6D" w:rsidRDefault="009B5038" w:rsidP="009B5038">
            <w:pPr>
              <w:ind w:left="1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C5A038" w14:textId="77777777" w:rsidR="009B5038" w:rsidRPr="00776C6D" w:rsidRDefault="009B5038" w:rsidP="009B5038">
            <w:pPr>
              <w:ind w:left="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03D96" w14:textId="77777777" w:rsidR="009B5038" w:rsidRPr="00776C6D" w:rsidRDefault="009B5038" w:rsidP="009B5038">
            <w:pPr>
              <w:ind w:left="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679B02" w14:textId="77777777" w:rsidR="009B5038" w:rsidRPr="00776C6D" w:rsidRDefault="009B5038" w:rsidP="009B5038">
            <w:pPr>
              <w:ind w:left="1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25B58" w14:textId="77777777" w:rsidR="009B5038" w:rsidRPr="00776C6D" w:rsidRDefault="009B5038" w:rsidP="009B5038">
            <w:pPr>
              <w:ind w:left="1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6FA9D" w14:textId="77777777" w:rsidR="009B5038" w:rsidRPr="00776C6D" w:rsidRDefault="009B5038" w:rsidP="009B5038">
            <w:pPr>
              <w:ind w:left="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A922FC" w14:textId="77777777" w:rsidR="009B5038" w:rsidRPr="00776C6D" w:rsidRDefault="009B5038" w:rsidP="009B5038">
            <w:pPr>
              <w:ind w:left="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B02877" w14:textId="77777777" w:rsidR="009B5038" w:rsidRPr="00776C6D" w:rsidRDefault="009B5038" w:rsidP="009B5038">
            <w:pPr>
              <w:ind w:left="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0D2E14" w14:textId="77777777" w:rsidR="009B5038" w:rsidRPr="00776C6D" w:rsidRDefault="009B5038" w:rsidP="009B5038">
            <w:pPr>
              <w:ind w:left="238" w:right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D8EBB" w14:textId="77777777" w:rsidR="009B5038" w:rsidRPr="00776C6D" w:rsidRDefault="009B5038" w:rsidP="009B5038">
            <w:pPr>
              <w:ind w:left="228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9B5038" w:rsidRPr="00776C6D" w14:paraId="47218E1D" w14:textId="77777777" w:rsidTr="009B5038">
        <w:trPr>
          <w:trHeight w:val="285"/>
        </w:trPr>
        <w:tc>
          <w:tcPr>
            <w:tcW w:w="0" w:type="auto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31A3C" w14:textId="2E1ED1E0" w:rsidR="00207350" w:rsidRPr="00776C6D" w:rsidRDefault="00207350" w:rsidP="0020735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6D060400 (8D05306) – Физика</w:t>
            </w:r>
            <w:r w:rsidRPr="00776C6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; </w:t>
            </w: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6D072300 (8D05303) - Техническая физика</w:t>
            </w:r>
            <w:r w:rsidRPr="00776C6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; </w:t>
            </w: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6D061100 (8D05307) - Физика и астрономия</w:t>
            </w:r>
            <w:r w:rsidRPr="00776C6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; </w:t>
            </w: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6D071000 (8D07110) - Материаловедение и технология новых материалов</w:t>
            </w:r>
            <w:r w:rsidRPr="00776C6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; </w:t>
            </w: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6D071700 (8D07106) – Теплоэнергетика</w:t>
            </w:r>
            <w:r w:rsidRPr="00776C6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; </w:t>
            </w: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8D07108-Электроэнергетика</w:t>
            </w:r>
            <w:r w:rsidRPr="00776C6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; </w:t>
            </w:r>
          </w:p>
          <w:p w14:paraId="2085C69F" w14:textId="1EE1C8F8" w:rsidR="009B5038" w:rsidRPr="00776C6D" w:rsidRDefault="00207350" w:rsidP="00207350">
            <w:pPr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8D01501 – Физика</w:t>
            </w:r>
            <w:r w:rsidRPr="00776C6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; </w:t>
            </w: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6D073200, 8D07502 – Стандартизация и сертификация (по отраслям)</w:t>
            </w:r>
            <w:r w:rsidRPr="00776C6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; </w:t>
            </w: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8D05309-Ядерная медицина</w:t>
            </w:r>
          </w:p>
        </w:tc>
      </w:tr>
      <w:tr w:rsidR="00F452D1" w:rsidRPr="00776C6D" w14:paraId="4C1B28FB" w14:textId="77777777" w:rsidTr="00F452D1">
        <w:trPr>
          <w:trHeight w:val="53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55CBE5" w14:textId="77777777" w:rsidR="009B5038" w:rsidRPr="00776C6D" w:rsidRDefault="009B5038" w:rsidP="009B503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7BF679" w14:textId="596AADD9" w:rsidR="009B5038" w:rsidRPr="00F62D8F" w:rsidRDefault="00F62D8F" w:rsidP="009B5038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62D8F">
              <w:rPr>
                <w:rFonts w:ascii="Times New Roman" w:eastAsia="Times New Roman" w:hAnsi="Times New Roman" w:cs="Times New Roman"/>
                <w:bCs/>
                <w:color w:val="000000"/>
              </w:rPr>
              <w:t>Омар Аружан Жеңісханқызы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AB3130" w14:textId="79E63269" w:rsidR="009B5038" w:rsidRPr="00F62D8F" w:rsidRDefault="009B5038" w:rsidP="009B5038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62D8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</w:t>
            </w:r>
            <w:r w:rsidR="00F70337" w:rsidRPr="00F62D8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  <w:r w:rsidR="002D4A14" w:rsidRPr="00F62D8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ABEE0" w14:textId="7662E494" w:rsidR="009B5038" w:rsidRPr="00F62D8F" w:rsidRDefault="00B42D70" w:rsidP="009B5038">
            <w:pPr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</w:pPr>
            <w:proofErr w:type="gramStart"/>
            <w:r w:rsidRPr="00F62D8F"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201</w:t>
            </w:r>
            <w:r w:rsidR="002D4A14" w:rsidRPr="00F62D8F"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9</w:t>
            </w:r>
            <w:r w:rsidRPr="00F62D8F"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-20</w:t>
            </w:r>
            <w:r w:rsidR="002D4A14" w:rsidRPr="00F62D8F"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22</w:t>
            </w:r>
            <w:proofErr w:type="gramEnd"/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9794E" w14:textId="35825C73" w:rsidR="009B5038" w:rsidRPr="00F62D8F" w:rsidRDefault="009B5038" w:rsidP="009B5038">
            <w:pPr>
              <w:ind w:left="6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F62D8F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  <w:lang w:val="ru-RU" w:eastAsia="ru-RU"/>
              </w:rPr>
              <w:t>НАО «</w:t>
            </w:r>
            <w:r w:rsidR="00BE48E1" w:rsidRPr="00F62D8F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  <w:lang w:val="ru-RU" w:eastAsia="ru-RU"/>
              </w:rPr>
              <w:t>Казахский Национальный Университет имени аль-Фараби</w:t>
            </w:r>
            <w:r w:rsidRPr="00F62D8F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  <w:lang w:val="ru-RU"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3F8EAF" w14:textId="22744DD7" w:rsidR="009B5038" w:rsidRPr="00F62D8F" w:rsidRDefault="00F70337" w:rsidP="009B5038">
            <w:pPr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F62D8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«</w:t>
            </w:r>
            <w:r w:rsidR="00F62D8F" w:rsidRPr="00F62D8F">
              <w:rPr>
                <w:rFonts w:ascii="Times New Roman" w:eastAsia="Times New Roman" w:hAnsi="Times New Roman" w:cs="Times New Roman"/>
                <w:color w:val="000000"/>
              </w:rPr>
              <w:t>Наблюдения молекулярных линий в звездообразующих областях межзвёздного облака</w:t>
            </w:r>
            <w:r w:rsidRPr="00F62D8F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»</w:t>
            </w:r>
            <w:r w:rsidR="009B5038" w:rsidRPr="00F62D8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66125" w14:textId="37321426" w:rsidR="00F62D8F" w:rsidRPr="00F62D8F" w:rsidRDefault="004D567E" w:rsidP="00F62D8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</w:rPr>
            </w:pPr>
            <w:r w:rsidRPr="00776C6D">
              <w:rPr>
                <w:rFonts w:ascii="Times New Roman" w:hAnsi="Times New Roman" w:cs="Times New Roman"/>
                <w:bCs/>
                <w:color w:val="000000" w:themeColor="text1"/>
              </w:rPr>
              <w:t>1.</w:t>
            </w:r>
            <w:r w:rsidR="00F62D8F" w:rsidRPr="00F62D8F">
              <w:rPr>
                <w:rFonts w:ascii="Times New Roman" w:hAnsi="Times New Roman" w:cs="Times New Roman"/>
              </w:rPr>
              <w:t xml:space="preserve"> Көмеш Тоқтархан — доктор PhD, Назарбаев Университет, г. Астана, Казахстан</w:t>
            </w:r>
          </w:p>
          <w:p w14:paraId="6B163FA5" w14:textId="36FAB2DE" w:rsidR="009B5038" w:rsidRPr="00F62D8F" w:rsidRDefault="00F62D8F" w:rsidP="004D567E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F62D8F">
              <w:rPr>
                <w:rFonts w:ascii="Times New Roman" w:hAnsi="Times New Roman" w:cs="Times New Roman"/>
              </w:rPr>
              <w:t xml:space="preserve"> Есимбек Жаркен — доктор наук о природе, профессор, Синьцзянская астрономическая обсерватория, г. Урумчи, </w:t>
            </w:r>
            <w:r w:rsidRPr="00F62D8F">
              <w:rPr>
                <w:rFonts w:ascii="Times New Roman" w:hAnsi="Times New Roman" w:cs="Times New Roman"/>
              </w:rPr>
              <w:lastRenderedPageBreak/>
              <w:t>Китайская Народная Республика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A270C" w14:textId="77777777" w:rsidR="00F62D8F" w:rsidRDefault="00FA44D3" w:rsidP="002F5B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851"/>
                <w:tab w:val="left" w:pos="170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76C6D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lastRenderedPageBreak/>
              <w:t xml:space="preserve">1. </w:t>
            </w:r>
            <w:r w:rsidR="00F62D8F" w:rsidRPr="00F62D8F">
              <w:rPr>
                <w:rFonts w:ascii="Times New Roman" w:eastAsia="Times New Roman" w:hAnsi="Times New Roman" w:cs="Times New Roman"/>
                <w:color w:val="000000"/>
              </w:rPr>
              <w:t xml:space="preserve">Сауле Шомшекова — доктор PhD, старший научный сотрудник лаборатории «Физика звёзд и туманностей» Астрофизического института имени </w:t>
            </w:r>
            <w:proofErr w:type="gramStart"/>
            <w:r w:rsidR="00F62D8F" w:rsidRPr="00F62D8F">
              <w:rPr>
                <w:rFonts w:ascii="Times New Roman" w:eastAsia="Times New Roman" w:hAnsi="Times New Roman" w:cs="Times New Roman"/>
                <w:color w:val="000000"/>
              </w:rPr>
              <w:t>В.Г.</w:t>
            </w:r>
            <w:proofErr w:type="gramEnd"/>
            <w:r w:rsidR="00F62D8F" w:rsidRPr="00F62D8F">
              <w:rPr>
                <w:rFonts w:ascii="Times New Roman" w:eastAsia="Times New Roman" w:hAnsi="Times New Roman" w:cs="Times New Roman"/>
                <w:color w:val="000000"/>
              </w:rPr>
              <w:t xml:space="preserve"> Фесенкова, г. Алматы, Казахстан</w:t>
            </w:r>
          </w:p>
          <w:p w14:paraId="12AFE891" w14:textId="664D754E" w:rsidR="002F5B98" w:rsidRPr="00776C6D" w:rsidRDefault="00FA44D3" w:rsidP="002F5B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851"/>
                <w:tab w:val="left" w:pos="1707"/>
              </w:tabs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76C6D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2. </w:t>
            </w:r>
            <w:r w:rsidR="002F5B98" w:rsidRPr="00776C6D">
              <w:rPr>
                <w:rFonts w:ascii="Times New Roman" w:hAnsi="Times New Roman" w:cs="Times New Roman"/>
                <w:bCs/>
                <w:color w:val="000000" w:themeColor="text1"/>
              </w:rPr>
              <w:t>Мырзақұл Шынарай</w:t>
            </w:r>
          </w:p>
          <w:p w14:paraId="12CACCB6" w14:textId="2986074F" w:rsidR="009B5038" w:rsidRPr="004E35F5" w:rsidRDefault="002F5B98" w:rsidP="004E35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851"/>
                <w:tab w:val="left" w:pos="1707"/>
              </w:tabs>
              <w:jc w:val="both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  <w:r w:rsidRPr="00776C6D">
              <w:rPr>
                <w:rFonts w:ascii="Times New Roman" w:hAnsi="Times New Roman" w:cs="Times New Roman"/>
                <w:bCs/>
                <w:color w:val="000000" w:themeColor="text1"/>
              </w:rPr>
              <w:lastRenderedPageBreak/>
              <w:t>Ратбайқызы</w:t>
            </w:r>
            <w:r w:rsidR="00FA44D3" w:rsidRPr="00776C6D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r w:rsidRPr="00776C6D">
              <w:rPr>
                <w:rFonts w:ascii="Times New Roman" w:hAnsi="Times New Roman" w:cs="Times New Roman"/>
                <w:bCs/>
                <w:color w:val="000000" w:themeColor="text1"/>
              </w:rPr>
              <w:t>PhD, профессор Евразийский национальный университет им. Л.Н. Гумилева  Астана қ., Қазақстан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1C2781" w14:textId="5AF81092" w:rsidR="009B5038" w:rsidRPr="00F62D8F" w:rsidRDefault="00F62D8F" w:rsidP="009B5038">
            <w:pPr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>15</w:t>
            </w:r>
            <w:r w:rsidR="00FA44D3" w:rsidRPr="00776C6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01</w:t>
            </w:r>
            <w:r w:rsidR="00FA44D3" w:rsidRPr="00776C6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F79516" w14:textId="75D99374" w:rsidR="009B5038" w:rsidRPr="00F62D8F" w:rsidRDefault="009B5038" w:rsidP="009B5038">
            <w:pPr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Присудить степень Доктора философии (PhD) по специальности </w:t>
            </w:r>
            <w:r w:rsidR="00EB0EF9" w:rsidRPr="00776C6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«</w:t>
            </w:r>
            <w:r w:rsidR="002F5B98" w:rsidRPr="00776C6D">
              <w:rPr>
                <w:rFonts w:ascii="Times New Roman" w:hAnsi="Times New Roman" w:cs="Times New Roman"/>
                <w:bCs/>
                <w:color w:val="000000" w:themeColor="text1"/>
              </w:rPr>
              <w:t xml:space="preserve">8D05307 – Физика </w:t>
            </w:r>
            <w:r w:rsidR="004E35F5">
              <w:rPr>
                <w:rFonts w:ascii="Times New Roman" w:hAnsi="Times New Roman" w:cs="Times New Roman"/>
                <w:bCs/>
                <w:color w:val="000000" w:themeColor="text1"/>
              </w:rPr>
              <w:t>и</w:t>
            </w:r>
            <w:r w:rsidR="002F5B98" w:rsidRPr="00776C6D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астрономия</w:t>
            </w:r>
            <w:r w:rsidR="00EB0EF9" w:rsidRPr="00776C6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»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F4807" w14:textId="3C09979E" w:rsidR="009B5038" w:rsidRPr="00776C6D" w:rsidRDefault="00776C6D" w:rsidP="009B5038">
            <w:pPr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F452D1">
              <w:rPr>
                <w:rFonts w:ascii="Times New Roman" w:eastAsia="Times New Roman" w:hAnsi="Times New Roman" w:cs="Times New Roman"/>
                <w:highlight w:val="yellow"/>
                <w:lang w:val="ru-RU" w:eastAsia="ru-RU"/>
              </w:rPr>
              <w:t>-</w:t>
            </w:r>
          </w:p>
        </w:tc>
      </w:tr>
      <w:tr w:rsidR="00F452D1" w:rsidRPr="00776C6D" w14:paraId="37777B36" w14:textId="77777777" w:rsidTr="00F452D1">
        <w:trPr>
          <w:trHeight w:val="53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AEA82" w14:textId="7DBEA83F" w:rsidR="00FA44D3" w:rsidRPr="00776C6D" w:rsidRDefault="00FA44D3" w:rsidP="009B5038">
            <w:pPr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36441" w14:textId="60C5BF46" w:rsidR="00FA44D3" w:rsidRPr="00776C6D" w:rsidRDefault="00FB149E" w:rsidP="009B5038">
            <w:pPr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</w:pPr>
            <w:r w:rsidRPr="001C3A72">
              <w:rPr>
                <w:rFonts w:ascii="Times New Roman" w:hAnsi="Times New Roman" w:cs="Times New Roman"/>
              </w:rPr>
              <w:t>Бауыржан Гүльнур Бауыржанқызы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9E229" w14:textId="2B8BE528" w:rsidR="00FA44D3" w:rsidRPr="00FB149E" w:rsidRDefault="00271130" w:rsidP="009B5038">
            <w:pPr>
              <w:rPr>
                <w:rFonts w:ascii="Times New Roman" w:eastAsia="Times New Roman" w:hAnsi="Times New Roman" w:cs="Times New Roman"/>
                <w:color w:val="FF0000"/>
                <w:lang w:val="ru-RU" w:eastAsia="ru-RU"/>
              </w:rPr>
            </w:pPr>
            <w:r w:rsidRPr="00FB149E"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19</w:t>
            </w:r>
            <w:r w:rsidR="00FB149E" w:rsidRPr="00FB149E"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88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622DA" w14:textId="0F032F53" w:rsidR="00FA44D3" w:rsidRPr="00FB149E" w:rsidRDefault="002F5B98" w:rsidP="009B5038">
            <w:pPr>
              <w:rPr>
                <w:rFonts w:ascii="Times New Roman" w:eastAsia="Times New Roman" w:hAnsi="Times New Roman" w:cs="Times New Roman"/>
                <w:color w:val="FF0000"/>
                <w:lang w:val="en-GB" w:eastAsia="ru-RU"/>
              </w:rPr>
            </w:pPr>
            <w:proofErr w:type="gramStart"/>
            <w:r w:rsidRPr="00FB149E"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201</w:t>
            </w:r>
            <w:r w:rsidR="00FB149E" w:rsidRPr="00FB149E"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8</w:t>
            </w:r>
            <w:r w:rsidRPr="00FB149E"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-202</w:t>
            </w:r>
            <w:r w:rsidR="00FB149E" w:rsidRPr="00FB149E"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1</w:t>
            </w:r>
            <w:proofErr w:type="gramEnd"/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3C4AA" w14:textId="11AFD2A4" w:rsidR="00FA44D3" w:rsidRPr="00776C6D" w:rsidRDefault="00FB149E" w:rsidP="009B5038">
            <w:pPr>
              <w:ind w:left="6"/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  <w:lang w:val="ru-RU" w:eastAsia="ru-RU"/>
              </w:rPr>
            </w:pPr>
            <w:r w:rsidRPr="001C3A72">
              <w:rPr>
                <w:rFonts w:ascii="Times New Roman" w:hAnsi="Times New Roman" w:cs="Times New Roman"/>
                <w:lang w:val="ru-RU"/>
              </w:rPr>
              <w:t>ЕНУ</w:t>
            </w:r>
            <w:r w:rsidRPr="001C3A72">
              <w:rPr>
                <w:rFonts w:ascii="Times New Roman" w:hAnsi="Times New Roman" w:cs="Times New Roman"/>
              </w:rPr>
              <w:t xml:space="preserve"> имени </w:t>
            </w:r>
            <w:proofErr w:type="gramStart"/>
            <w:r w:rsidRPr="001C3A72">
              <w:rPr>
                <w:rFonts w:ascii="Times New Roman" w:hAnsi="Times New Roman" w:cs="Times New Roman"/>
              </w:rPr>
              <w:t>Л.Н.</w:t>
            </w:r>
            <w:proofErr w:type="gramEnd"/>
            <w:r w:rsidRPr="001C3A72">
              <w:rPr>
                <w:rFonts w:ascii="Times New Roman" w:hAnsi="Times New Roman" w:cs="Times New Roman"/>
              </w:rPr>
              <w:t xml:space="preserve"> Гумилева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C5B77" w14:textId="1AD04A49" w:rsidR="00FA44D3" w:rsidRPr="00776C6D" w:rsidRDefault="00FA44D3" w:rsidP="009B5038">
            <w:pP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76C6D"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 w:rsidR="00FB149E" w:rsidRPr="001C3A72">
              <w:rPr>
                <w:rFonts w:ascii="Times New Roman" w:hAnsi="Times New Roman" w:cs="Times New Roman"/>
              </w:rPr>
              <w:t>Методы многообразия и подмногообразия в нелинейных моделях обобщённых теорий гравитации</w:t>
            </w:r>
            <w:r w:rsidRPr="00776C6D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CF630" w14:textId="5F3F8F16" w:rsidR="00FA44D3" w:rsidRPr="00776C6D" w:rsidRDefault="00FA44D3" w:rsidP="00FA44D3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776C6D">
              <w:rPr>
                <w:bCs/>
                <w:color w:val="000000" w:themeColor="text1"/>
                <w:lang w:val="ru-RU"/>
              </w:rPr>
              <w:t xml:space="preserve">1. </w:t>
            </w:r>
            <w:r w:rsidR="00FB149E" w:rsidRPr="001C3A72">
              <w:t xml:space="preserve">Мырзакулов Ратбай – </w:t>
            </w:r>
            <w:r w:rsidR="00FB149E">
              <w:rPr>
                <w:lang w:val="ru-RU"/>
              </w:rPr>
              <w:t>а</w:t>
            </w:r>
            <w:r w:rsidR="00FB149E" w:rsidRPr="004F6365">
              <w:t>кадемик Национальной академии наук Республики Казахстан, доктор физико-математических наук, профессор,</w:t>
            </w:r>
            <w:r w:rsidR="00FB149E">
              <w:rPr>
                <w:lang w:val="ru-RU"/>
              </w:rPr>
              <w:t xml:space="preserve"> </w:t>
            </w:r>
            <w:r w:rsidR="00FB149E" w:rsidRPr="001C3A72">
              <w:t xml:space="preserve">Евразийского национального университета им. </w:t>
            </w:r>
            <w:proofErr w:type="gramStart"/>
            <w:r w:rsidR="00FB149E" w:rsidRPr="001C3A72">
              <w:t>Л.Н.</w:t>
            </w:r>
            <w:proofErr w:type="gramEnd"/>
            <w:r w:rsidR="00FB149E" w:rsidRPr="001C3A72">
              <w:t xml:space="preserve"> Гумилева, г. Астана, Казахстан</w:t>
            </w:r>
          </w:p>
          <w:p w14:paraId="63B74203" w14:textId="77777777" w:rsidR="007B5C1B" w:rsidRPr="00776C6D" w:rsidRDefault="007B5C1B" w:rsidP="00FA44D3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</w:p>
          <w:p w14:paraId="439DB66D" w14:textId="4D8E6909" w:rsidR="00FA44D3" w:rsidRPr="00776C6D" w:rsidRDefault="00FA44D3" w:rsidP="00FA44D3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76C6D">
              <w:rPr>
                <w:rFonts w:ascii="Times New Roman" w:hAnsi="Times New Roman" w:cs="Times New Roman"/>
              </w:rPr>
              <w:t>2.</w:t>
            </w:r>
            <w:r w:rsidR="00FB149E" w:rsidRPr="00FB149E">
              <w:rPr>
                <w:rFonts w:ascii="Times New Roman" w:eastAsia="Times New Roman" w:hAnsi="Times New Roman" w:cs="Times New Roman"/>
              </w:rPr>
              <w:t xml:space="preserve">Дуглас Синглетон – доктор философии (PhD), </w:t>
            </w:r>
            <w:r w:rsidR="00FB149E" w:rsidRPr="00FB149E">
              <w:rPr>
                <w:rFonts w:ascii="Times New Roman" w:eastAsia="Times New Roman" w:hAnsi="Times New Roman" w:cs="Times New Roman"/>
              </w:rPr>
              <w:lastRenderedPageBreak/>
              <w:t>профессор Калифорнийского государственного университета, Фресно, США</w:t>
            </w:r>
            <w:r w:rsidR="00FB149E" w:rsidRPr="00FB149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6A271" w14:textId="77777777" w:rsidR="00F452D1" w:rsidRPr="001C3A72" w:rsidRDefault="00F452D1" w:rsidP="00F452D1">
            <w:pPr>
              <w:numPr>
                <w:ilvl w:val="0"/>
                <w:numId w:val="8"/>
              </w:numPr>
              <w:tabs>
                <w:tab w:val="clear" w:pos="720"/>
              </w:tabs>
              <w:spacing w:after="160" w:line="259" w:lineRule="auto"/>
              <w:ind w:left="143" w:hanging="105"/>
              <w:jc w:val="both"/>
              <w:rPr>
                <w:rFonts w:ascii="Times New Roman" w:hAnsi="Times New Roman" w:cs="Times New Roman"/>
              </w:rPr>
            </w:pPr>
            <w:bookmarkStart w:id="0" w:name="_Hlk183764422"/>
            <w:r w:rsidRPr="001C3A72">
              <w:rPr>
                <w:rFonts w:ascii="Times New Roman" w:hAnsi="Times New Roman" w:cs="Times New Roman"/>
              </w:rPr>
              <w:lastRenderedPageBreak/>
              <w:t xml:space="preserve">Омаров Чингис Тукенович- </w:t>
            </w:r>
            <w:r w:rsidRPr="00235547">
              <w:rPr>
                <w:rFonts w:ascii="Times New Roman" w:hAnsi="Times New Roman" w:cs="Times New Roman"/>
                <w:lang w:eastAsia="ru-RU"/>
              </w:rPr>
              <w:t>кандидат физико-математических наук,</w:t>
            </w:r>
            <w:r w:rsidRPr="00C84E2E">
              <w:rPr>
                <w:rFonts w:ascii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профессор</w:t>
            </w:r>
            <w:r>
              <w:rPr>
                <w:rFonts w:ascii="Times New Roman" w:hAnsi="Times New Roman" w:cs="Times New Roman"/>
                <w:lang w:val="ru-RU" w:eastAsia="ru-RU"/>
              </w:rPr>
              <w:t>,</w:t>
            </w:r>
            <w:r w:rsidRPr="00235547">
              <w:rPr>
                <w:rFonts w:ascii="Times New Roman" w:hAnsi="Times New Roman" w:cs="Times New Roman"/>
                <w:lang w:eastAsia="ru-RU"/>
              </w:rPr>
              <w:t xml:space="preserve"> директор Астрофизического института им. В. Г. Фесенкова, Алматы, Казахстан.</w:t>
            </w:r>
          </w:p>
          <w:p w14:paraId="146C5768" w14:textId="15B4C759" w:rsidR="00FA44D3" w:rsidRPr="00F452D1" w:rsidRDefault="00F452D1" w:rsidP="00F452D1">
            <w:pPr>
              <w:numPr>
                <w:ilvl w:val="0"/>
                <w:numId w:val="8"/>
              </w:numPr>
              <w:tabs>
                <w:tab w:val="clear" w:pos="720"/>
              </w:tabs>
              <w:spacing w:after="160" w:line="259" w:lineRule="auto"/>
              <w:ind w:left="143" w:hanging="105"/>
              <w:jc w:val="both"/>
              <w:rPr>
                <w:rFonts w:ascii="Times New Roman" w:hAnsi="Times New Roman" w:cs="Times New Roman"/>
              </w:rPr>
            </w:pPr>
            <w:r w:rsidRPr="001C3A72">
              <w:rPr>
                <w:rStyle w:val="linktext"/>
                <w:rFonts w:ascii="Times New Roman" w:hAnsi="Times New Roman" w:cs="Times New Roman"/>
              </w:rPr>
              <w:t>Кудусов Арыстан Сатыбалдинович</w:t>
            </w:r>
            <w:r w:rsidRPr="001C3A72">
              <w:rPr>
                <w:rStyle w:val="linktext"/>
                <w:rFonts w:ascii="Times New Roman" w:hAnsi="Times New Roman" w:cs="Times New Roman"/>
                <w:lang w:val="ru-RU"/>
              </w:rPr>
              <w:t xml:space="preserve"> - </w:t>
            </w:r>
            <w:r w:rsidRPr="004F6365">
              <w:rPr>
                <w:rFonts w:ascii="Times New Roman" w:hAnsi="Times New Roman" w:cs="Times New Roman"/>
                <w:lang w:eastAsia="ru-RU"/>
              </w:rPr>
              <w:t xml:space="preserve">кандидат физико-математических наук, </w:t>
            </w:r>
            <w:r w:rsidRPr="004F6365">
              <w:rPr>
                <w:rFonts w:ascii="Times New Roman" w:hAnsi="Times New Roman" w:cs="Times New Roman"/>
                <w:lang w:eastAsia="ru-RU"/>
              </w:rPr>
              <w:lastRenderedPageBreak/>
              <w:t>ассоциированный профессор кафедры физики и нанотехнологий физико-технического факультета Карагандинского университета имени академика Е. А. Букетова, Караганда, Казахстан.</w:t>
            </w:r>
            <w:bookmarkEnd w:id="0"/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1E229" w14:textId="57ECDEA7" w:rsidR="00FA44D3" w:rsidRPr="00F452D1" w:rsidRDefault="00AB7283" w:rsidP="009B5038">
            <w:pPr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F452D1">
              <w:rPr>
                <w:rFonts w:ascii="Times New Roman" w:eastAsia="Times New Roman" w:hAnsi="Times New Roman" w:cs="Times New Roman"/>
                <w:lang w:val="en-GB" w:eastAsia="ru-RU"/>
              </w:rPr>
              <w:lastRenderedPageBreak/>
              <w:t>2</w:t>
            </w:r>
            <w:r w:rsidR="00F452D1">
              <w:rPr>
                <w:rFonts w:ascii="Times New Roman" w:eastAsia="Times New Roman" w:hAnsi="Times New Roman" w:cs="Times New Roman"/>
                <w:lang w:val="en-GB" w:eastAsia="ru-RU"/>
              </w:rPr>
              <w:t>7</w:t>
            </w:r>
            <w:r w:rsidRPr="00F452D1">
              <w:rPr>
                <w:rFonts w:ascii="Times New Roman" w:eastAsia="Times New Roman" w:hAnsi="Times New Roman" w:cs="Times New Roman"/>
                <w:lang w:val="en-GB" w:eastAsia="ru-RU"/>
              </w:rPr>
              <w:t>.</w:t>
            </w:r>
            <w:r w:rsidR="00F452D1">
              <w:rPr>
                <w:rFonts w:ascii="Times New Roman" w:eastAsia="Times New Roman" w:hAnsi="Times New Roman" w:cs="Times New Roman"/>
                <w:lang w:val="en-GB" w:eastAsia="ru-RU"/>
              </w:rPr>
              <w:t>01</w:t>
            </w:r>
            <w:r w:rsidRPr="00F452D1">
              <w:rPr>
                <w:rFonts w:ascii="Times New Roman" w:eastAsia="Times New Roman" w:hAnsi="Times New Roman" w:cs="Times New Roman"/>
                <w:lang w:val="en-GB" w:eastAsia="ru-RU"/>
              </w:rPr>
              <w:t>.202</w:t>
            </w:r>
            <w:r w:rsidR="00F452D1">
              <w:rPr>
                <w:rFonts w:ascii="Times New Roman" w:eastAsia="Times New Roman" w:hAnsi="Times New Roman" w:cs="Times New Roman"/>
                <w:lang w:val="en-GB" w:eastAsia="ru-RU"/>
              </w:rPr>
              <w:t>5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61D7D" w14:textId="2CE8DFDB" w:rsidR="00AB7283" w:rsidRPr="00F452D1" w:rsidRDefault="00AB7283" w:rsidP="00AB728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452D1">
              <w:rPr>
                <w:rFonts w:ascii="Times New Roman" w:eastAsia="Times New Roman" w:hAnsi="Times New Roman" w:cs="Times New Roman"/>
                <w:lang w:eastAsia="ru-RU"/>
              </w:rPr>
              <w:t xml:space="preserve">Присудить степень Доктора философии (PhD) по специальности </w:t>
            </w:r>
            <w:r w:rsidRPr="00F452D1">
              <w:rPr>
                <w:rFonts w:ascii="Times New Roman" w:eastAsia="Times New Roman" w:hAnsi="Times New Roman" w:cs="Times New Roman"/>
                <w:lang w:val="ru-RU" w:eastAsia="ru-RU"/>
              </w:rPr>
              <w:t>«</w:t>
            </w:r>
            <w:r w:rsidR="00F452D1" w:rsidRPr="00F452D1">
              <w:rPr>
                <w:rFonts w:ascii="Times New Roman" w:eastAsia="Times New Roman" w:hAnsi="Times New Roman" w:cs="Times New Roman"/>
                <w:lang w:val="ru-RU"/>
              </w:rPr>
              <w:t>6</w:t>
            </w:r>
            <w:r w:rsidR="00F452D1">
              <w:rPr>
                <w:rFonts w:ascii="Times New Roman" w:eastAsia="Times New Roman" w:hAnsi="Times New Roman" w:cs="Times New Roman"/>
                <w:lang w:val="en-US"/>
              </w:rPr>
              <w:t>D</w:t>
            </w:r>
            <w:r w:rsidR="00F452D1" w:rsidRPr="00F452D1">
              <w:rPr>
                <w:rFonts w:ascii="Times New Roman" w:eastAsia="Times New Roman" w:hAnsi="Times New Roman" w:cs="Times New Roman"/>
                <w:lang w:val="ru-RU"/>
              </w:rPr>
              <w:t>060400</w:t>
            </w:r>
            <w:r w:rsidR="00776C6D" w:rsidRPr="00F452D1">
              <w:rPr>
                <w:rFonts w:ascii="Times New Roman" w:eastAsia="Times New Roman" w:hAnsi="Times New Roman" w:cs="Times New Roman"/>
              </w:rPr>
              <w:t xml:space="preserve"> </w:t>
            </w:r>
            <w:r w:rsidR="007D4178" w:rsidRPr="00F452D1">
              <w:rPr>
                <w:rFonts w:ascii="Times New Roman" w:eastAsia="Times New Roman" w:hAnsi="Times New Roman" w:cs="Times New Roman"/>
              </w:rPr>
              <w:t>–</w:t>
            </w:r>
            <w:r w:rsidR="00776C6D" w:rsidRPr="00F452D1">
              <w:rPr>
                <w:rFonts w:ascii="Times New Roman" w:eastAsia="Times New Roman" w:hAnsi="Times New Roman" w:cs="Times New Roman"/>
              </w:rPr>
              <w:t xml:space="preserve"> </w:t>
            </w:r>
            <w:r w:rsidR="00F452D1">
              <w:rPr>
                <w:rFonts w:ascii="Times New Roman" w:eastAsia="Times New Roman" w:hAnsi="Times New Roman" w:cs="Times New Roman"/>
              </w:rPr>
              <w:t>Физика</w:t>
            </w:r>
            <w:r w:rsidRPr="00F452D1">
              <w:rPr>
                <w:rFonts w:ascii="Times New Roman" w:eastAsia="Times New Roman" w:hAnsi="Times New Roman" w:cs="Times New Roman"/>
                <w:lang w:val="ru-RU" w:eastAsia="ru-RU"/>
              </w:rPr>
              <w:t>»</w:t>
            </w:r>
          </w:p>
          <w:p w14:paraId="152E0D46" w14:textId="5456225F" w:rsidR="00FA44D3" w:rsidRPr="00F452D1" w:rsidRDefault="00AB7283" w:rsidP="00AB728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452D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FE9C2" w14:textId="5BC47559" w:rsidR="00FA44D3" w:rsidRPr="00FB149E" w:rsidRDefault="00776C6D" w:rsidP="009B5038">
            <w:pPr>
              <w:jc w:val="center"/>
              <w:rPr>
                <w:rFonts w:ascii="Times New Roman" w:eastAsia="Times New Roman" w:hAnsi="Times New Roman" w:cs="Times New Roman"/>
                <w:color w:val="FFFF00"/>
                <w:lang w:val="ru-RU" w:eastAsia="ru-RU"/>
              </w:rPr>
            </w:pPr>
            <w:r w:rsidRPr="00F452D1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</w:tr>
    </w:tbl>
    <w:p w14:paraId="3E4F48CC" w14:textId="77777777" w:rsidR="00215758" w:rsidRPr="004D567E" w:rsidRDefault="00215758">
      <w:pPr>
        <w:rPr>
          <w:rFonts w:ascii="Times New Roman" w:hAnsi="Times New Roman" w:cs="Times New Roman"/>
        </w:rPr>
      </w:pPr>
    </w:p>
    <w:sectPr w:rsidR="00215758" w:rsidRPr="004D567E" w:rsidSect="009B5038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C7DA5"/>
    <w:multiLevelType w:val="hybridMultilevel"/>
    <w:tmpl w:val="E098C5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FE0340"/>
    <w:multiLevelType w:val="hybridMultilevel"/>
    <w:tmpl w:val="B030CD78"/>
    <w:lvl w:ilvl="0" w:tplc="9BDE2A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6E9567C"/>
    <w:multiLevelType w:val="hybridMultilevel"/>
    <w:tmpl w:val="5B948F1E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452A1700"/>
    <w:multiLevelType w:val="multilevel"/>
    <w:tmpl w:val="1A2EB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752E47"/>
    <w:multiLevelType w:val="hybridMultilevel"/>
    <w:tmpl w:val="65721C54"/>
    <w:lvl w:ilvl="0" w:tplc="012664F8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4"/>
        <w:szCs w:val="24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86A1F16"/>
    <w:multiLevelType w:val="hybridMultilevel"/>
    <w:tmpl w:val="65721C54"/>
    <w:lvl w:ilvl="0" w:tplc="FFFFFFFF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E4E744B"/>
    <w:multiLevelType w:val="multilevel"/>
    <w:tmpl w:val="1EDC2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6C0853"/>
    <w:multiLevelType w:val="hybridMultilevel"/>
    <w:tmpl w:val="5B948F1E"/>
    <w:lvl w:ilvl="0" w:tplc="2000000F">
      <w:start w:val="1"/>
      <w:numFmt w:val="decimal"/>
      <w:lvlText w:val="%1."/>
      <w:lvlJc w:val="left"/>
      <w:pPr>
        <w:ind w:left="1287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929847554">
    <w:abstractNumId w:val="4"/>
  </w:num>
  <w:num w:numId="2" w16cid:durableId="1035010283">
    <w:abstractNumId w:val="5"/>
  </w:num>
  <w:num w:numId="3" w16cid:durableId="13237795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9052940">
    <w:abstractNumId w:val="1"/>
  </w:num>
  <w:num w:numId="5" w16cid:durableId="1677804944">
    <w:abstractNumId w:val="0"/>
  </w:num>
  <w:num w:numId="6" w16cid:durableId="1235627608">
    <w:abstractNumId w:val="2"/>
  </w:num>
  <w:num w:numId="7" w16cid:durableId="775562439">
    <w:abstractNumId w:val="7"/>
  </w:num>
  <w:num w:numId="8" w16cid:durableId="8896163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038"/>
    <w:rsid w:val="00004D1D"/>
    <w:rsid w:val="00207350"/>
    <w:rsid w:val="00215758"/>
    <w:rsid w:val="00215B6A"/>
    <w:rsid w:val="00217C84"/>
    <w:rsid w:val="00271130"/>
    <w:rsid w:val="002A2BF3"/>
    <w:rsid w:val="002B6F95"/>
    <w:rsid w:val="002D4A14"/>
    <w:rsid w:val="002F5B98"/>
    <w:rsid w:val="004001C4"/>
    <w:rsid w:val="00415737"/>
    <w:rsid w:val="004D567E"/>
    <w:rsid w:val="004E35F5"/>
    <w:rsid w:val="004F4EB4"/>
    <w:rsid w:val="00567287"/>
    <w:rsid w:val="005A04B2"/>
    <w:rsid w:val="00666998"/>
    <w:rsid w:val="006B5F58"/>
    <w:rsid w:val="00776C6D"/>
    <w:rsid w:val="007B5C1B"/>
    <w:rsid w:val="007D4178"/>
    <w:rsid w:val="009065D3"/>
    <w:rsid w:val="009518B1"/>
    <w:rsid w:val="009B5038"/>
    <w:rsid w:val="00A83C95"/>
    <w:rsid w:val="00AB7283"/>
    <w:rsid w:val="00B42D70"/>
    <w:rsid w:val="00BE48E1"/>
    <w:rsid w:val="00BF004D"/>
    <w:rsid w:val="00CC29B9"/>
    <w:rsid w:val="00CD1A13"/>
    <w:rsid w:val="00D05590"/>
    <w:rsid w:val="00E4311D"/>
    <w:rsid w:val="00EB0EF9"/>
    <w:rsid w:val="00F452D1"/>
    <w:rsid w:val="00F62D8F"/>
    <w:rsid w:val="00F70337"/>
    <w:rsid w:val="00FA44D3"/>
    <w:rsid w:val="00FB1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D7236"/>
  <w15:chartTrackingRefBased/>
  <w15:docId w15:val="{1DF84C0C-F532-904B-8CB0-D9CD91519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kk-K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B503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50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9B503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4">
    <w:name w:val="List Paragraph"/>
    <w:aliases w:val="ПАРАГРАФ,Абзац списка11"/>
    <w:basedOn w:val="a"/>
    <w:link w:val="a5"/>
    <w:uiPriority w:val="34"/>
    <w:qFormat/>
    <w:rsid w:val="005A04B2"/>
    <w:pPr>
      <w:spacing w:after="200" w:line="276" w:lineRule="auto"/>
      <w:ind w:left="720"/>
      <w:contextualSpacing/>
    </w:pPr>
    <w:rPr>
      <w:rFonts w:ascii="Arial" w:eastAsia="Arial" w:hAnsi="Arial" w:cs="Arial"/>
      <w:sz w:val="22"/>
      <w:szCs w:val="22"/>
      <w:lang w:val="en-US"/>
    </w:rPr>
  </w:style>
  <w:style w:type="character" w:customStyle="1" w:styleId="a5">
    <w:name w:val="Абзац списка Знак"/>
    <w:aliases w:val="ПАРАГРАФ Знак,Абзац списка11 Знак"/>
    <w:link w:val="a4"/>
    <w:uiPriority w:val="34"/>
    <w:rsid w:val="005A04B2"/>
    <w:rPr>
      <w:rFonts w:ascii="Arial" w:eastAsia="Arial" w:hAnsi="Arial" w:cs="Arial"/>
      <w:sz w:val="22"/>
      <w:szCs w:val="22"/>
      <w:lang w:val="en-US"/>
    </w:rPr>
  </w:style>
  <w:style w:type="character" w:customStyle="1" w:styleId="apple-converted-space">
    <w:name w:val="apple-converted-space"/>
    <w:basedOn w:val="a0"/>
    <w:rsid w:val="00CD1A13"/>
  </w:style>
  <w:style w:type="character" w:customStyle="1" w:styleId="markedcontent">
    <w:name w:val="markedcontent"/>
    <w:basedOn w:val="a0"/>
    <w:rsid w:val="002B6F95"/>
  </w:style>
  <w:style w:type="character" w:customStyle="1" w:styleId="linktext">
    <w:name w:val="link__text"/>
    <w:basedOn w:val="a0"/>
    <w:rsid w:val="00F452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239923">
          <w:marLeft w:val="13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3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2076</TotalTime>
  <Pages>3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Пешая Светлана</cp:lastModifiedBy>
  <cp:revision>15</cp:revision>
  <dcterms:created xsi:type="dcterms:W3CDTF">2025-01-01T17:11:00Z</dcterms:created>
  <dcterms:modified xsi:type="dcterms:W3CDTF">2025-04-16T21:40:00Z</dcterms:modified>
</cp:coreProperties>
</file>